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082E">
      <w:pPr>
        <w:spacing w:after="0" w:line="58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 w14:paraId="528A91F2"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2025-2026学年第一学期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实训课任课老师汇总表</w:t>
      </w:r>
      <w:bookmarkEnd w:id="0"/>
    </w:p>
    <w:p w14:paraId="290DC476">
      <w:pPr>
        <w:spacing w:after="0" w:line="480" w:lineRule="exact"/>
        <w:ind w:left="-93" w:leftChars="-65" w:hanging="50" w:hangingChars="18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院部名称（盖章）：                       日期：  年  月  日</w:t>
      </w:r>
    </w:p>
    <w:tbl>
      <w:tblPr>
        <w:tblStyle w:val="4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0"/>
        <w:gridCol w:w="1276"/>
        <w:gridCol w:w="1559"/>
        <w:gridCol w:w="1843"/>
        <w:gridCol w:w="1916"/>
      </w:tblGrid>
      <w:tr w14:paraId="6CC9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10" w:type="dxa"/>
            <w:vAlign w:val="center"/>
          </w:tcPr>
          <w:p w14:paraId="1036AAA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49CB257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学院名称</w:t>
            </w:r>
          </w:p>
        </w:tc>
        <w:tc>
          <w:tcPr>
            <w:tcW w:w="1270" w:type="dxa"/>
            <w:vAlign w:val="center"/>
          </w:tcPr>
          <w:p w14:paraId="1C3D7C9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任课教师</w:t>
            </w:r>
          </w:p>
        </w:tc>
        <w:tc>
          <w:tcPr>
            <w:tcW w:w="1276" w:type="dxa"/>
            <w:vAlign w:val="center"/>
          </w:tcPr>
          <w:p w14:paraId="5503D24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0EA6719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授课班级</w:t>
            </w:r>
          </w:p>
        </w:tc>
        <w:tc>
          <w:tcPr>
            <w:tcW w:w="1843" w:type="dxa"/>
            <w:vAlign w:val="center"/>
          </w:tcPr>
          <w:p w14:paraId="226177F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实训教学周次</w:t>
            </w:r>
          </w:p>
        </w:tc>
        <w:tc>
          <w:tcPr>
            <w:tcW w:w="1916" w:type="dxa"/>
            <w:vAlign w:val="center"/>
          </w:tcPr>
          <w:p w14:paraId="43B408FD">
            <w:pPr>
              <w:spacing w:after="0" w:line="240" w:lineRule="auto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实训地点</w:t>
            </w:r>
          </w:p>
        </w:tc>
      </w:tr>
      <w:tr w14:paraId="1A6B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FE5B56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52ED03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A6C75E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A7555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4816D2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44551E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1263D19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4C1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67A7F2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3C4670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146E0F7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6E4C8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7BD7A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30CE30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706D862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7D21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681682A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29F3EE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23DC00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5FD5DC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0492C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E7EFE0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48E465C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963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890C50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34E2CC3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BC263A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75E48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4CD917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5294D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6425CE2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B98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BC5DC7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00A812B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4AE364A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9A2B6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57FB23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E57AE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14A8678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0A61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6E4413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7DA6EA1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76F720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75A81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1BE73B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6AFD6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6D87B61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DA4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6F62EB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7D6A095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67F4AAD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4BC7E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641178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2F6BE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384A838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7E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559AA3B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2886DEB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591A363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9FD1B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73D80F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889C7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2CE7E8F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12E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7904F72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4E89E46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1B0C832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A108EC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841CAF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1571A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44B5E56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DF7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C7B3AE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5E8E7FE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1BCDF40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165C1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FD8ECF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007F2E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4BFDAD8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787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989D28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775E42D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637C62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B9333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EE7A4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D4EF1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35E46F1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BFC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6CA2A1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14BE7F5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6B2705A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11304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763F2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461A4D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20FCC41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0CC5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C3CE68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5763B73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2779408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AC682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E25AC4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505FC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5477A36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4560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246C65C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14:paraId="6D8A8C3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73207E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65EE6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76C16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E64EC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7E6A0C2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D22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1962C2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7929B00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4F54170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03416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F1D80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FA425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2ACEDDD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40A1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AAA19F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7AB2CA4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3806224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5E425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1237B5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40796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297D228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7CC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EAD159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14:paraId="2121981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20D5B06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DE5DA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DBAB20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E4C3D0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7DCF611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516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AD1040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7F93E02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670BE63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E8B3A3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4574A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99CDC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7C77A58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602A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97D543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18155D9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6B40A8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04980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48830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D8935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5E9A4A8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A03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D0C224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258AD05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596739F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27F14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60193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B5414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916" w:type="dxa"/>
            <w:vAlign w:val="center"/>
          </w:tcPr>
          <w:p w14:paraId="389728C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</w:tbl>
    <w:p w14:paraId="0EA8B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2D93"/>
    <w:rsid w:val="42913241"/>
    <w:rsid w:val="545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2025-10-16T02:33:00Z</dcterms:created>
  <dc:creator>宋蒙骐</dc:creator>
  <cp:lastModifiedBy>宋蒙骐</cp:lastModifiedBy>
  <dcterms:modified xsi:type="dcterms:W3CDTF">2025-10-16T02:35:28Z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895C69CD785D4362A57317DF184B9649_13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